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74" w:rsidRDefault="006406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0FA5" wp14:editId="224F02BD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314575" cy="8286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CF8" w:rsidRPr="00E15EFB" w:rsidRDefault="00150CF8" w:rsidP="00E15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Pringles</w:t>
                            </w:r>
                            <w:proofErr w:type="spellEnd"/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50/54 – CABA (1183)</w:t>
                            </w:r>
                          </w:p>
                          <w:p w:rsidR="00150CF8" w:rsidRDefault="00150CF8" w:rsidP="00E15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E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011-4981-7723 / 4982-0658</w:t>
                            </w:r>
                          </w:p>
                          <w:p w:rsidR="00640629" w:rsidRPr="00E15EFB" w:rsidRDefault="00640629" w:rsidP="00E15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www.udacapital.org</w:t>
                            </w:r>
                          </w:p>
                          <w:p w:rsidR="00150CF8" w:rsidRDefault="00381ED9" w:rsidP="00E15EF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hyperlink r:id="rId7" w:history="1">
                              <w:r w:rsidR="00640629" w:rsidRPr="008762B9">
                                <w:rPr>
                                  <w:rStyle w:val="Hipervnculo"/>
                                  <w:rFonts w:ascii="Arial" w:hAnsi="Arial" w:cs="Arial"/>
                                </w:rPr>
                                <w:t>inicial@udacapital.org</w:t>
                              </w:r>
                            </w:hyperlink>
                          </w:p>
                          <w:p w:rsidR="00640629" w:rsidRPr="00E15EFB" w:rsidRDefault="00640629" w:rsidP="00E15EF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90.7pt;margin-top:-9.35pt;width:182.2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" filled="f" strokecolor="#243f60 [1604]" strokeweight="2pt">
                <v:textbox>
                  <w:txbxContent>
                    <w:p w:rsidR="00150CF8" w:rsidRPr="00E15EFB" w:rsidRDefault="00150CF8" w:rsidP="00E15E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Pringles</w:t>
                      </w:r>
                      <w:proofErr w:type="spellEnd"/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50/54 – CABA (1183)</w:t>
                      </w:r>
                    </w:p>
                    <w:p w:rsidR="00150CF8" w:rsidRDefault="00150CF8" w:rsidP="00E15E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15E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011-4981-7723 / 4982-0658</w:t>
                      </w:r>
                    </w:p>
                    <w:p w:rsidR="00640629" w:rsidRPr="00E15EFB" w:rsidRDefault="00640629" w:rsidP="00E15E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www.udacapital.org</w:t>
                      </w:r>
                    </w:p>
                    <w:p w:rsidR="00150CF8" w:rsidRDefault="00381ED9" w:rsidP="00E15EF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hyperlink r:id="rId8" w:history="1">
                        <w:r w:rsidR="00640629" w:rsidRPr="008762B9">
                          <w:rPr>
                            <w:rStyle w:val="Hipervnculo"/>
                            <w:rFonts w:ascii="Arial" w:hAnsi="Arial" w:cs="Arial"/>
                          </w:rPr>
                          <w:t>inicial@udacapital.org</w:t>
                        </w:r>
                      </w:hyperlink>
                    </w:p>
                    <w:p w:rsidR="00640629" w:rsidRPr="00E15EFB" w:rsidRDefault="00640629" w:rsidP="00E15EF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3AC3" wp14:editId="3EE0177E">
                <wp:simplePos x="0" y="0"/>
                <wp:positionH relativeFrom="column">
                  <wp:posOffset>-118110</wp:posOffset>
                </wp:positionH>
                <wp:positionV relativeFrom="paragraph">
                  <wp:posOffset>-122555</wp:posOffset>
                </wp:positionV>
                <wp:extent cx="3067050" cy="13430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629" w:rsidRDefault="00640629" w:rsidP="00640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-9.3pt;margin-top:-9.65pt;width:241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" filled="f" strokecolor="#243f60 [1604]" strokeweight="2pt">
                <v:textbox>
                  <w:txbxContent>
                    <w:p w:rsidR="00640629" w:rsidRDefault="00640629" w:rsidP="00640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5EFB" w:rsidRPr="00681915">
        <w:rPr>
          <w:noProof/>
          <w:lang w:val="es-AR" w:eastAsia="es-AR"/>
        </w:rPr>
        <w:drawing>
          <wp:inline distT="0" distB="0" distL="0" distR="0" wp14:anchorId="78281562" wp14:editId="34C942F1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FB" w:rsidRDefault="00E15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7B88" wp14:editId="1F73F69C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CF8" w:rsidRPr="00E15EFB" w:rsidRDefault="00640629" w:rsidP="00E15E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ÁREA INICIAL- </w:t>
                            </w:r>
                            <w:r w:rsidR="00150CF8">
                              <w:rPr>
                                <w:color w:val="000000" w:themeColor="text1"/>
                              </w:rPr>
                              <w:t>VACA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NTES TRASLADO CONDUCCIÓN </w:t>
                            </w:r>
                            <w:r w:rsidR="00150CF8">
                              <w:rPr>
                                <w:color w:val="000000" w:themeColor="text1"/>
                              </w:rPr>
                              <w:t>- VICEDIRECTORAS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" filled="f" strokecolor="#243f60 [1604]" strokeweight="2pt">
                <v:textbox>
                  <w:txbxContent>
                    <w:p w:rsidR="00150CF8" w:rsidRPr="00E15EFB" w:rsidRDefault="00640629" w:rsidP="00E15E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ÁREA INICIAL- </w:t>
                      </w:r>
                      <w:r w:rsidR="00150CF8">
                        <w:rPr>
                          <w:color w:val="000000" w:themeColor="text1"/>
                        </w:rPr>
                        <w:t>VACA</w:t>
                      </w:r>
                      <w:r>
                        <w:rPr>
                          <w:color w:val="000000" w:themeColor="text1"/>
                        </w:rPr>
                        <w:t xml:space="preserve">NTES TRASLADO CONDUCCIÓN </w:t>
                      </w:r>
                      <w:r w:rsidR="00150CF8">
                        <w:rPr>
                          <w:color w:val="000000" w:themeColor="text1"/>
                        </w:rPr>
                        <w:t>- VICEDIRECTORAS</w:t>
                      </w:r>
                    </w:p>
                  </w:txbxContent>
                </v:textbox>
              </v:rect>
            </w:pict>
          </mc:Fallback>
        </mc:AlternateContent>
      </w:r>
    </w:p>
    <w:p w:rsidR="00E15EFB" w:rsidRDefault="00E15EFB">
      <w:pPr>
        <w:rPr>
          <w:rFonts w:ascii="Arial" w:hAnsi="Arial" w:cs="Arial"/>
          <w:sz w:val="24"/>
          <w:szCs w:val="24"/>
        </w:rPr>
      </w:pPr>
    </w:p>
    <w:p w:rsidR="00E15EFB" w:rsidRDefault="00E15EFB">
      <w:pPr>
        <w:rPr>
          <w:rFonts w:ascii="Arial" w:hAnsi="Arial" w:cs="Arial"/>
          <w:sz w:val="24"/>
          <w:szCs w:val="24"/>
        </w:rPr>
      </w:pPr>
    </w:p>
    <w:tbl>
      <w:tblPr>
        <w:tblW w:w="522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64"/>
        <w:gridCol w:w="1290"/>
        <w:gridCol w:w="1735"/>
        <w:gridCol w:w="1735"/>
      </w:tblGrid>
      <w:tr w:rsidR="00E15EFB" w:rsidTr="00D542B2">
        <w:trPr>
          <w:trHeight w:val="23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E15EFB" w:rsidRDefault="00E15EF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E15EFB" w:rsidRDefault="00E15EF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E15EFB" w:rsidRDefault="007C1D49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E15EFB" w:rsidRDefault="00E15EF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E15EFB" w:rsidTr="00D542B2">
        <w:trPr>
          <w:trHeight w:val="316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JM 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15EFB" w:rsidRPr="007C1D49" w:rsidRDefault="00E15EFB" w:rsidP="00591E4C">
            <w:pPr>
              <w:spacing w:after="0"/>
              <w:rPr>
                <w:color w:val="000000"/>
              </w:rPr>
            </w:pPr>
            <w:r w:rsidRPr="007C1D49">
              <w:rPr>
                <w:color w:val="000000"/>
              </w:rPr>
              <w:t>Paraguay 1657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8</w:t>
            </w:r>
            <w:r w:rsidR="007C1D49">
              <w:rPr>
                <w:color w:val="000000"/>
              </w:rPr>
              <w:t>:00</w:t>
            </w:r>
            <w:r w:rsidRPr="007C1D49">
              <w:rPr>
                <w:color w:val="000000"/>
              </w:rPr>
              <w:t xml:space="preserve"> a 16</w:t>
            </w:r>
            <w:r w:rsidR="007C1D49">
              <w:rPr>
                <w:color w:val="000000"/>
              </w:rPr>
              <w:t>:00</w:t>
            </w:r>
          </w:p>
        </w:tc>
      </w:tr>
      <w:tr w:rsidR="00E15EFB" w:rsidTr="00D542B2">
        <w:trPr>
          <w:trHeight w:val="239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EI 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15EFB" w:rsidRPr="007C1D49" w:rsidRDefault="00E15EFB" w:rsidP="00591E4C">
            <w:pPr>
              <w:spacing w:after="0"/>
              <w:rPr>
                <w:color w:val="000000"/>
              </w:rPr>
            </w:pPr>
            <w:r w:rsidRPr="007C1D49">
              <w:rPr>
                <w:color w:val="000000"/>
              </w:rPr>
              <w:t>Paraguay 1452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5EFB" w:rsidRPr="007C1D49" w:rsidRDefault="00E15EFB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7</w:t>
            </w:r>
            <w:r w:rsidR="007C1D49">
              <w:rPr>
                <w:color w:val="000000"/>
              </w:rPr>
              <w:t>:</w:t>
            </w:r>
            <w:r w:rsidRPr="007C1D49">
              <w:rPr>
                <w:color w:val="000000"/>
              </w:rPr>
              <w:t>30 a 15</w:t>
            </w:r>
            <w:r w:rsidR="007C1D49">
              <w:rPr>
                <w:color w:val="000000"/>
              </w:rPr>
              <w:t>:</w:t>
            </w:r>
            <w:r w:rsidRPr="007C1D49">
              <w:rPr>
                <w:color w:val="000000"/>
              </w:rPr>
              <w:t>30</w:t>
            </w:r>
          </w:p>
        </w:tc>
      </w:tr>
    </w:tbl>
    <w:tbl>
      <w:tblPr>
        <w:tblpPr w:leftFromText="141" w:rightFromText="141" w:vertAnchor="text" w:horzAnchor="margin" w:tblpY="203"/>
        <w:tblOverlap w:val="never"/>
        <w:tblW w:w="5723" w:type="dxa"/>
        <w:tblLayout w:type="fixed"/>
        <w:tblLook w:val="0400" w:firstRow="0" w:lastRow="0" w:firstColumn="0" w:lastColumn="0" w:noHBand="0" w:noVBand="1"/>
      </w:tblPr>
      <w:tblGrid>
        <w:gridCol w:w="480"/>
        <w:gridCol w:w="1335"/>
        <w:gridCol w:w="2491"/>
        <w:gridCol w:w="1417"/>
      </w:tblGrid>
      <w:tr w:rsidR="00591E4C" w:rsidTr="00591E4C">
        <w:trPr>
          <w:trHeight w:val="21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283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JIN A ESC 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91E4C" w:rsidRPr="007C1D49" w:rsidRDefault="00591E4C" w:rsidP="00591E4C">
            <w:pPr>
              <w:spacing w:after="0"/>
              <w:rPr>
                <w:color w:val="000000"/>
              </w:rPr>
            </w:pPr>
            <w:r w:rsidRPr="007C1D49">
              <w:rPr>
                <w:color w:val="000000"/>
              </w:rPr>
              <w:t>El Salvador 4037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Pr="007C1D49">
              <w:rPr>
                <w:color w:val="000000"/>
              </w:rPr>
              <w:t>30 a 16</w:t>
            </w:r>
            <w:r>
              <w:rPr>
                <w:color w:val="000000"/>
              </w:rPr>
              <w:t>:</w:t>
            </w:r>
            <w:r w:rsidRPr="007C1D49">
              <w:rPr>
                <w:color w:val="000000"/>
              </w:rPr>
              <w:t>30</w:t>
            </w:r>
          </w:p>
        </w:tc>
      </w:tr>
      <w:tr w:rsidR="00591E4C" w:rsidTr="00591E4C">
        <w:trPr>
          <w:trHeight w:val="26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EI 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E4C" w:rsidRPr="007C1D49" w:rsidRDefault="00591E4C" w:rsidP="00591E4C">
            <w:pPr>
              <w:spacing w:after="0"/>
              <w:rPr>
                <w:color w:val="000000"/>
              </w:rPr>
            </w:pPr>
            <w:r w:rsidRPr="007C1D49">
              <w:rPr>
                <w:color w:val="000000"/>
              </w:rPr>
              <w:t>Sarmiento 2832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 a 16:</w:t>
            </w:r>
            <w:r w:rsidRPr="007C1D49">
              <w:rPr>
                <w:color w:val="000000"/>
              </w:rPr>
              <w:t>30</w:t>
            </w:r>
          </w:p>
        </w:tc>
      </w:tr>
      <w:tr w:rsidR="00591E4C" w:rsidTr="00591E4C">
        <w:trPr>
          <w:trHeight w:val="357"/>
        </w:trPr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JM 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D542B2">
              <w:rPr>
                <w:color w:val="000000"/>
              </w:rPr>
              <w:t xml:space="preserve">Gallo 1340 (H. </w:t>
            </w:r>
            <w:proofErr w:type="spellStart"/>
            <w:r w:rsidRPr="00D542B2">
              <w:rPr>
                <w:color w:val="000000"/>
              </w:rPr>
              <w:t>Gutierrez</w:t>
            </w:r>
            <w:proofErr w:type="spellEnd"/>
            <w:r w:rsidRPr="00D542B2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1E4C" w:rsidRPr="007C1D49" w:rsidRDefault="00591E4C" w:rsidP="00591E4C">
            <w:pPr>
              <w:spacing w:after="0"/>
              <w:jc w:val="center"/>
              <w:rPr>
                <w:color w:val="000000"/>
              </w:rPr>
            </w:pPr>
            <w:r w:rsidRPr="007C1D49">
              <w:rPr>
                <w:color w:val="000000"/>
              </w:rPr>
              <w:t>7</w:t>
            </w:r>
            <w:r>
              <w:rPr>
                <w:color w:val="000000"/>
              </w:rPr>
              <w:t>:</w:t>
            </w:r>
            <w:r w:rsidRPr="007C1D49">
              <w:rPr>
                <w:color w:val="000000"/>
              </w:rPr>
              <w:t>30 a 15</w:t>
            </w:r>
            <w:r>
              <w:rPr>
                <w:color w:val="000000"/>
              </w:rPr>
              <w:t>:</w:t>
            </w:r>
            <w:r w:rsidRPr="007C1D49">
              <w:rPr>
                <w:color w:val="000000"/>
              </w:rPr>
              <w:t>30</w:t>
            </w:r>
          </w:p>
        </w:tc>
      </w:tr>
    </w:tbl>
    <w:p w:rsidR="00E15EFB" w:rsidRDefault="00E15EF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260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308"/>
        <w:gridCol w:w="1723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San Antonio 1136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 w:line="240" w:lineRule="auto"/>
              <w:jc w:val="center"/>
            </w:pPr>
            <w:r w:rsidRPr="0057190A">
              <w:t>Iriarte 3880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14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 xml:space="preserve">Manuel </w:t>
            </w:r>
            <w:proofErr w:type="spellStart"/>
            <w:r w:rsidRPr="0057190A">
              <w:t>Garcia</w:t>
            </w:r>
            <w:proofErr w:type="spellEnd"/>
            <w:r w:rsidRPr="0057190A">
              <w:t xml:space="preserve"> 370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tbl>
      <w:tblPr>
        <w:tblpPr w:leftFromText="141" w:rightFromText="141" w:vertAnchor="text" w:horzAnchor="margin" w:tblpY="4080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308"/>
        <w:gridCol w:w="1723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JIC 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Av. Asamblea 1221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 xml:space="preserve">Av. Eva </w:t>
            </w:r>
            <w:proofErr w:type="spellStart"/>
            <w:r w:rsidRPr="0057190A">
              <w:t>Peron</w:t>
            </w:r>
            <w:proofErr w:type="spellEnd"/>
            <w:r w:rsidRPr="0057190A">
              <w:t xml:space="preserve"> 1502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JIN B ESC 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Av. San Juan 4396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>
              <w:t>8: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tbl>
      <w:tblPr>
        <w:tblpPr w:leftFromText="141" w:rightFromText="141" w:vertAnchor="text" w:horzAnchor="margin" w:tblpY="5700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39"/>
        <w:gridCol w:w="1492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JM 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Vuelta de Obligado 3554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:00</w:t>
            </w:r>
            <w:r w:rsidRPr="0057190A">
              <w:t xml:space="preserve"> a 16</w:t>
            </w:r>
            <w:r>
              <w:t>:00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JIN D ESC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 xml:space="preserve">Av. F. D. </w:t>
            </w:r>
            <w:proofErr w:type="spellStart"/>
            <w:r w:rsidRPr="0057190A">
              <w:t>Roosvelt</w:t>
            </w:r>
            <w:proofErr w:type="spellEnd"/>
            <w:r w:rsidRPr="0057190A">
              <w:t xml:space="preserve"> 1510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tbl>
      <w:tblPr>
        <w:tblpPr w:leftFromText="141" w:rightFromText="141" w:vertAnchor="text" w:horzAnchor="margin" w:tblpY="7020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29"/>
        <w:gridCol w:w="2410"/>
        <w:gridCol w:w="1492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San Pedrito 341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>
              <w:t>JIN D ESC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 w:line="240" w:lineRule="auto"/>
              <w:jc w:val="center"/>
            </w:pPr>
            <w:r>
              <w:t>Av. Carabobo 253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tbl>
      <w:tblPr>
        <w:tblpPr w:leftFromText="141" w:rightFromText="141" w:vertAnchor="text" w:horzAnchor="margin" w:tblpY="832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308"/>
        <w:gridCol w:w="1723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JIN D ESC 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proofErr w:type="spellStart"/>
            <w:r w:rsidRPr="0057190A">
              <w:t>Bacacay</w:t>
            </w:r>
            <w:proofErr w:type="spellEnd"/>
            <w:r w:rsidRPr="0057190A">
              <w:t xml:space="preserve"> 3732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tbl>
      <w:tblPr>
        <w:tblpPr w:leftFromText="141" w:rightFromText="141" w:vertAnchor="text" w:horzAnchor="margin" w:tblpY="301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308"/>
        <w:gridCol w:w="1723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 xml:space="preserve">Luis </w:t>
            </w:r>
            <w:proofErr w:type="spellStart"/>
            <w:r w:rsidRPr="0057190A">
              <w:t>Viale</w:t>
            </w:r>
            <w:proofErr w:type="spellEnd"/>
            <w:r w:rsidRPr="0057190A">
              <w:t xml:space="preserve"> 676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591E4C" w:rsidRDefault="007C1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="-24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124"/>
        <w:gridCol w:w="1723"/>
      </w:tblGrid>
      <w:tr w:rsidR="00591E4C" w:rsidTr="00591E4C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591E4C" w:rsidRDefault="00591E4C" w:rsidP="00591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591E4C" w:rsidTr="00591E4C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JIN A ESC 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San Pedro 5845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JIN C ESC 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Saravia 2358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591E4C" w:rsidTr="00591E4C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JII 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91E4C" w:rsidRPr="0057190A" w:rsidRDefault="00591E4C" w:rsidP="00591E4C">
            <w:pPr>
              <w:spacing w:after="0"/>
              <w:jc w:val="center"/>
            </w:pPr>
            <w:proofErr w:type="spellStart"/>
            <w:r w:rsidRPr="0057190A">
              <w:t>Lacarra</w:t>
            </w:r>
            <w:proofErr w:type="spellEnd"/>
            <w:r w:rsidRPr="0057190A">
              <w:t xml:space="preserve"> 1135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1E4C" w:rsidRPr="0057190A" w:rsidRDefault="00591E4C" w:rsidP="00591E4C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591E4C" w:rsidRDefault="00591E4C">
      <w:pPr>
        <w:rPr>
          <w:rFonts w:ascii="Arial" w:hAnsi="Arial" w:cs="Arial"/>
          <w:sz w:val="24"/>
          <w:szCs w:val="24"/>
        </w:rPr>
      </w:pPr>
    </w:p>
    <w:p w:rsidR="00591E4C" w:rsidRDefault="00591E4C">
      <w:pPr>
        <w:rPr>
          <w:rFonts w:ascii="Arial" w:hAnsi="Arial" w:cs="Arial"/>
          <w:sz w:val="24"/>
          <w:szCs w:val="24"/>
        </w:rPr>
      </w:pPr>
    </w:p>
    <w:p w:rsidR="00386FBF" w:rsidRDefault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0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308"/>
        <w:gridCol w:w="1723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JII 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Olleros 3621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386FBF" w:rsidRDefault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58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29"/>
        <w:gridCol w:w="2410"/>
        <w:gridCol w:w="1492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JII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Besares 4333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386FBF" w:rsidTr="00386FBF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EI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proofErr w:type="spellStart"/>
            <w:r w:rsidRPr="0057190A">
              <w:t>Galvan</w:t>
            </w:r>
            <w:proofErr w:type="spellEnd"/>
            <w:r w:rsidRPr="0057190A">
              <w:t xml:space="preserve"> 3710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7C1D49" w:rsidRDefault="007C1D49">
      <w:pPr>
        <w:rPr>
          <w:rFonts w:ascii="Arial" w:hAnsi="Arial" w:cs="Arial"/>
          <w:sz w:val="24"/>
          <w:szCs w:val="24"/>
        </w:rPr>
      </w:pPr>
    </w:p>
    <w:p w:rsidR="00591E4C" w:rsidRDefault="00591E4C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9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29"/>
        <w:gridCol w:w="2410"/>
        <w:gridCol w:w="1492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6B7A75">
        <w:trPr>
          <w:trHeight w:val="25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EI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proofErr w:type="spellStart"/>
            <w:r w:rsidRPr="0057190A">
              <w:t>Jose</w:t>
            </w:r>
            <w:proofErr w:type="spellEnd"/>
            <w:r w:rsidRPr="0057190A">
              <w:t xml:space="preserve"> Cubas 2440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7</w:t>
            </w:r>
            <w:r>
              <w:t>:</w:t>
            </w:r>
            <w:r w:rsidRPr="0057190A">
              <w:t>30 a 15</w:t>
            </w:r>
            <w:r>
              <w:t>:</w:t>
            </w:r>
            <w:r w:rsidRPr="0057190A">
              <w:t>30</w:t>
            </w:r>
          </w:p>
        </w:tc>
      </w:tr>
      <w:tr w:rsidR="00386FBF" w:rsidTr="00386FBF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JIN D ESC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Bazurco2551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>
              <w:t>8: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JIN C ESC 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 xml:space="preserve">Coronel </w:t>
            </w:r>
            <w:proofErr w:type="spellStart"/>
            <w:r w:rsidRPr="0057190A">
              <w:t>Ramon</w:t>
            </w:r>
            <w:proofErr w:type="spellEnd"/>
            <w:r w:rsidRPr="0057190A">
              <w:t xml:space="preserve"> Lista 5256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23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EI 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 xml:space="preserve">Arregui 4430 (H. </w:t>
            </w:r>
            <w:proofErr w:type="spellStart"/>
            <w:r w:rsidRPr="0057190A">
              <w:t>Rocca</w:t>
            </w:r>
            <w:proofErr w:type="spellEnd"/>
            <w:r w:rsidRPr="0057190A">
              <w:t>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9</w:t>
            </w:r>
            <w:r>
              <w:t>:00</w:t>
            </w:r>
            <w:r w:rsidRPr="0057190A">
              <w:t xml:space="preserve"> a 17</w:t>
            </w:r>
            <w:r>
              <w:t>:00</w:t>
            </w:r>
          </w:p>
        </w:tc>
      </w:tr>
    </w:tbl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19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386FBF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JII 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86FBF" w:rsidRPr="0057190A" w:rsidRDefault="00386FBF" w:rsidP="00386FBF">
            <w:pPr>
              <w:spacing w:after="0" w:line="240" w:lineRule="auto"/>
              <w:jc w:val="center"/>
            </w:pPr>
            <w:r w:rsidRPr="0057190A">
              <w:t>Varela 1802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6FBF" w:rsidRPr="0057190A" w:rsidRDefault="00386FBF" w:rsidP="00386FBF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44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386FBF" w:rsidTr="00386FB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386FBF" w:rsidRDefault="00386FBF" w:rsidP="00386FB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6B7A75" w:rsidTr="00386FB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JIN C ESC 16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 xml:space="preserve">M. </w:t>
            </w:r>
            <w:proofErr w:type="spellStart"/>
            <w:r w:rsidRPr="0057190A">
              <w:t>Leguizamon</w:t>
            </w:r>
            <w:proofErr w:type="spellEnd"/>
            <w:r w:rsidRPr="0057190A">
              <w:t xml:space="preserve"> 1470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p w:rsidR="00386FBF" w:rsidRDefault="00386FBF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124"/>
        <w:gridCol w:w="1723"/>
      </w:tblGrid>
      <w:tr w:rsidR="006B7A75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6B7A75" w:rsidRDefault="006B7A75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6B7A75" w:rsidRDefault="006B7A75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6B7A75" w:rsidRDefault="006B7A75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6B7A75" w:rsidRDefault="006B7A75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6B7A75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JII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7A75" w:rsidRPr="0057190A" w:rsidRDefault="006B7A75" w:rsidP="006B7A75">
            <w:pPr>
              <w:spacing w:after="0"/>
              <w:jc w:val="center"/>
            </w:pPr>
            <w:proofErr w:type="spellStart"/>
            <w:r w:rsidRPr="0057190A">
              <w:t>Nicolas</w:t>
            </w:r>
            <w:proofErr w:type="spellEnd"/>
            <w:r w:rsidRPr="0057190A">
              <w:t xml:space="preserve"> </w:t>
            </w:r>
            <w:proofErr w:type="spellStart"/>
            <w:r w:rsidRPr="0057190A">
              <w:t>Descalzi</w:t>
            </w:r>
            <w:proofErr w:type="spellEnd"/>
            <w:r w:rsidRPr="0057190A">
              <w:t xml:space="preserve"> 5425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6B7A75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JII 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Olascoaga 5001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6B7A75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 w:rsidRPr="0057190A">
              <w:t>JII 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7A75" w:rsidRPr="0057190A" w:rsidRDefault="006B7A75" w:rsidP="006B7A75">
            <w:pPr>
              <w:spacing w:after="0"/>
              <w:jc w:val="center"/>
            </w:pPr>
            <w:proofErr w:type="spellStart"/>
            <w:r w:rsidRPr="0057190A">
              <w:t>Larrazabal</w:t>
            </w:r>
            <w:proofErr w:type="spellEnd"/>
            <w:r w:rsidRPr="0057190A">
              <w:t xml:space="preserve"> 5140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B7A75" w:rsidRPr="0057190A" w:rsidRDefault="006B7A75" w:rsidP="006B7A75">
            <w:pPr>
              <w:spacing w:after="0"/>
              <w:jc w:val="center"/>
            </w:pPr>
            <w:r>
              <w:t>8: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6B7A75" w:rsidRDefault="006B7A75" w:rsidP="00386FBF">
      <w:pPr>
        <w:rPr>
          <w:rFonts w:ascii="Arial" w:hAnsi="Arial" w:cs="Arial"/>
          <w:sz w:val="24"/>
          <w:szCs w:val="24"/>
        </w:rPr>
      </w:pPr>
    </w:p>
    <w:p w:rsidR="006B7A75" w:rsidRDefault="006B7A75" w:rsidP="00386FBF">
      <w:pPr>
        <w:rPr>
          <w:rFonts w:ascii="Arial" w:hAnsi="Arial" w:cs="Arial"/>
          <w:sz w:val="24"/>
          <w:szCs w:val="24"/>
        </w:rPr>
      </w:pPr>
    </w:p>
    <w:p w:rsidR="006B7A75" w:rsidRDefault="006B7A75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640629" w:rsidRDefault="00640629" w:rsidP="00927AE4">
      <w:pPr>
        <w:rPr>
          <w:rFonts w:ascii="Arial" w:hAnsi="Arial" w:cs="Arial"/>
          <w:sz w:val="24"/>
          <w:szCs w:val="24"/>
        </w:rPr>
      </w:pPr>
    </w:p>
    <w:p w:rsidR="00927AE4" w:rsidRDefault="00927AE4" w:rsidP="00927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54E91" wp14:editId="4FD3D4C9">
                <wp:simplePos x="0" y="0"/>
                <wp:positionH relativeFrom="column">
                  <wp:posOffset>339090</wp:posOffset>
                </wp:positionH>
                <wp:positionV relativeFrom="paragraph">
                  <wp:posOffset>175895</wp:posOffset>
                </wp:positionV>
                <wp:extent cx="5133975" cy="3333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CF8" w:rsidRPr="00E15EFB" w:rsidRDefault="00640629" w:rsidP="00927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 INICIAL-</w:t>
                            </w:r>
                            <w:r w:rsidR="00150CF8">
                              <w:rPr>
                                <w:color w:val="000000" w:themeColor="text1"/>
                              </w:rPr>
                              <w:t>VACA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NTES TRASLADO CONDUCCIÓN </w:t>
                            </w:r>
                            <w:r w:rsidR="00150CF8">
                              <w:rPr>
                                <w:color w:val="000000" w:themeColor="text1"/>
                              </w:rPr>
                              <w:t>- SECRETARIAS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margin-left:26.7pt;margin-top:13.85pt;width:404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SDeeV3oCAADmBAAA&#10;DgAAAAAAAAAAAAAAAAAuAgAAZHJzL2Uyb0RvYy54bWxQSwECLQAUAAYACAAAACEAciq4FN4AAAAI&#10;AQAADwAAAAAAAAAAAAAAAADUBAAAZHJzL2Rvd25yZXYueG1sUEsFBgAAAAAEAAQA8wAAAN8FAAAA&#10;AA==&#10;" filled="f" strokecolor="#385d8a" strokeweight="2pt">
                <v:textbox>
                  <w:txbxContent>
                    <w:p w:rsidR="00150CF8" w:rsidRPr="00E15EFB" w:rsidRDefault="00640629" w:rsidP="00927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 INICIAL-</w:t>
                      </w:r>
                      <w:r w:rsidR="00150CF8">
                        <w:rPr>
                          <w:color w:val="000000" w:themeColor="text1"/>
                        </w:rPr>
                        <w:t>VACA</w:t>
                      </w:r>
                      <w:r>
                        <w:rPr>
                          <w:color w:val="000000" w:themeColor="text1"/>
                        </w:rPr>
                        <w:t xml:space="preserve">NTES TRASLADO CONDUCCIÓN </w:t>
                      </w:r>
                      <w:r w:rsidR="00150CF8">
                        <w:rPr>
                          <w:color w:val="000000" w:themeColor="text1"/>
                        </w:rPr>
                        <w:t>- SECRETARIAS</w:t>
                      </w:r>
                    </w:p>
                  </w:txbxContent>
                </v:textbox>
              </v:rect>
            </w:pict>
          </mc:Fallback>
        </mc:AlternateContent>
      </w: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44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927AE4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927AE4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JIC 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927AE4">
            <w:pPr>
              <w:spacing w:after="0" w:line="240" w:lineRule="auto"/>
              <w:jc w:val="center"/>
            </w:pPr>
            <w:r w:rsidRPr="0057190A">
              <w:t>Quintana 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124"/>
        <w:gridCol w:w="1723"/>
      </w:tblGrid>
      <w:tr w:rsidR="00927AE4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927AE4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EI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Guardia Vieja 3950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10</w:t>
            </w:r>
            <w:r>
              <w:t>:</w:t>
            </w:r>
            <w:r w:rsidRPr="0057190A">
              <w:t>30 a 18</w:t>
            </w:r>
            <w:r>
              <w:t>:</w:t>
            </w:r>
            <w:r w:rsidRPr="0057190A">
              <w:t>30</w:t>
            </w:r>
          </w:p>
        </w:tc>
      </w:tr>
      <w:tr w:rsidR="00927AE4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JIN B ESC 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San Luis 3224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  <w:tr w:rsidR="00927AE4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JIN D ESC 20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927AE4">
            <w:pPr>
              <w:spacing w:after="0"/>
              <w:jc w:val="center"/>
            </w:pPr>
            <w:proofErr w:type="spellStart"/>
            <w:r w:rsidRPr="0057190A">
              <w:t>Pringles</w:t>
            </w:r>
            <w:proofErr w:type="spellEnd"/>
            <w:r w:rsidRPr="0057190A">
              <w:t xml:space="preserve"> 1165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44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300"/>
        <w:gridCol w:w="2594"/>
        <w:gridCol w:w="1437"/>
      </w:tblGrid>
      <w:tr w:rsidR="00927AE4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927AE4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JII 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927AE4">
            <w:pPr>
              <w:spacing w:after="0"/>
              <w:jc w:val="center"/>
            </w:pPr>
            <w:r w:rsidRPr="0057190A">
              <w:t>Humberto Primo 1573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8</w:t>
            </w:r>
            <w:r w:rsidR="00023CAB">
              <w:t>:</w:t>
            </w:r>
            <w:r w:rsidRPr="0057190A">
              <w:t>30 a 16</w:t>
            </w:r>
            <w:r w:rsidR="00023CAB">
              <w:t>:</w:t>
            </w:r>
            <w:r w:rsidRPr="0057190A">
              <w:t>30</w:t>
            </w:r>
          </w:p>
        </w:tc>
      </w:tr>
    </w:tbl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927AE4" w:rsidTr="00023CAB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927AE4" w:rsidRDefault="00927AE4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927AE4" w:rsidTr="00023CAB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JII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Gral. Araoz de La Madrid 648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8.30 a 16.30</w:t>
            </w:r>
          </w:p>
        </w:tc>
      </w:tr>
      <w:tr w:rsidR="00023CAB" w:rsidTr="00023CAB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JII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Hernandarias 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8A09F2">
            <w:pPr>
              <w:spacing w:after="0"/>
              <w:jc w:val="center"/>
            </w:pPr>
            <w:r w:rsidRPr="0057190A">
              <w:t>8.30 a 16</w:t>
            </w:r>
            <w:r w:rsidR="008A09F2">
              <w:t>:</w:t>
            </w:r>
            <w:r w:rsidRPr="0057190A">
              <w:t>30</w:t>
            </w:r>
          </w:p>
        </w:tc>
      </w:tr>
      <w:tr w:rsidR="00927AE4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EI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Balcarce 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7AE4" w:rsidRPr="0057190A" w:rsidRDefault="00927AE4" w:rsidP="008A09F2">
            <w:pPr>
              <w:spacing w:after="0"/>
              <w:jc w:val="center"/>
            </w:pPr>
            <w:r w:rsidRPr="0057190A">
              <w:t>10</w:t>
            </w:r>
            <w:r w:rsidR="008A09F2">
              <w:t>:</w:t>
            </w:r>
            <w:r w:rsidRPr="0057190A">
              <w:t>.30 a 18</w:t>
            </w:r>
            <w:r w:rsidR="008A09F2">
              <w:t>:</w:t>
            </w:r>
            <w:r w:rsidRPr="0057190A">
              <w:t>30</w:t>
            </w:r>
          </w:p>
        </w:tc>
      </w:tr>
      <w:tr w:rsidR="00927AE4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EI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27AE4" w:rsidRPr="0057190A" w:rsidRDefault="00927AE4" w:rsidP="00023CAB">
            <w:pPr>
              <w:spacing w:after="0"/>
              <w:jc w:val="center"/>
            </w:pPr>
            <w:r w:rsidRPr="0057190A">
              <w:t>J. M. de Blanes s/n y Palos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7AE4" w:rsidRPr="0057190A" w:rsidRDefault="008A09F2" w:rsidP="008A09F2">
            <w:pPr>
              <w:spacing w:after="0"/>
              <w:jc w:val="center"/>
            </w:pPr>
            <w:r>
              <w:t>11:</w:t>
            </w:r>
            <w:r w:rsidR="00927AE4" w:rsidRPr="0057190A">
              <w:t>30 a 19</w:t>
            </w:r>
            <w:r>
              <w:t>:</w:t>
            </w:r>
            <w:r w:rsidR="00927AE4" w:rsidRPr="0057190A">
              <w:t>30</w:t>
            </w:r>
          </w:p>
        </w:tc>
      </w:tr>
    </w:tbl>
    <w:p w:rsidR="00927AE4" w:rsidRDefault="00927AE4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023CAB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023CAB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JII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Av. Caseros 1555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023CAB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JII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San Antonio 1136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023CAB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EI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Alvarado 3295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8A09F2" w:rsidP="00023CAB">
            <w:pPr>
              <w:spacing w:after="0"/>
              <w:jc w:val="center"/>
            </w:pPr>
            <w:r>
              <w:t xml:space="preserve">10:00 </w:t>
            </w:r>
            <w:r w:rsidR="00023CAB" w:rsidRPr="0057190A">
              <w:t>a 18</w:t>
            </w:r>
            <w:r>
              <w:t>:00</w:t>
            </w:r>
          </w:p>
        </w:tc>
      </w:tr>
      <w:tr w:rsidR="00023CAB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EI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Santo Domingo 3940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023CAB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EI 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Los Patos 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11</w:t>
            </w:r>
            <w:r w:rsidR="008A09F2">
              <w:t>:30 a 19:</w:t>
            </w:r>
            <w:r w:rsidRPr="0057190A">
              <w:t>30</w:t>
            </w:r>
          </w:p>
        </w:tc>
      </w:tr>
      <w:tr w:rsidR="00023CAB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EI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 xml:space="preserve">Iriarte y </w:t>
            </w:r>
            <w:proofErr w:type="spellStart"/>
            <w:r w:rsidRPr="0057190A">
              <w:t>Montesquiu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023CAB" w:rsidTr="00023CAB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EI 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proofErr w:type="spellStart"/>
            <w:r w:rsidRPr="0057190A">
              <w:t>Diogenes</w:t>
            </w:r>
            <w:proofErr w:type="spellEnd"/>
            <w:r w:rsidRPr="0057190A">
              <w:t xml:space="preserve"> </w:t>
            </w:r>
            <w:proofErr w:type="spellStart"/>
            <w:r w:rsidRPr="0057190A">
              <w:t>Taborda</w:t>
            </w:r>
            <w:proofErr w:type="spellEnd"/>
            <w:r w:rsidRPr="0057190A">
              <w:t xml:space="preserve"> 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11</w:t>
            </w:r>
            <w:r w:rsidR="008A09F2">
              <w:t>:</w:t>
            </w:r>
            <w:r w:rsidRPr="0057190A">
              <w:t>30 a 19</w:t>
            </w:r>
            <w:r w:rsidR="008A09F2">
              <w:t>:</w:t>
            </w:r>
            <w:r w:rsidRPr="0057190A">
              <w:t>30</w:t>
            </w:r>
          </w:p>
        </w:tc>
      </w:tr>
      <w:tr w:rsidR="00023CAB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JII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 xml:space="preserve">Manuel </w:t>
            </w:r>
            <w:proofErr w:type="spellStart"/>
            <w:r w:rsidRPr="0057190A">
              <w:t>Garcia</w:t>
            </w:r>
            <w:proofErr w:type="spellEnd"/>
            <w:r w:rsidRPr="0057190A">
              <w:t xml:space="preserve">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63"/>
        <w:tblOverlap w:val="never"/>
        <w:tblW w:w="6249" w:type="dxa"/>
        <w:tblLayout w:type="fixed"/>
        <w:tblLook w:val="0400" w:firstRow="0" w:lastRow="0" w:firstColumn="0" w:lastColumn="0" w:noHBand="0" w:noVBand="1"/>
      </w:tblPr>
      <w:tblGrid>
        <w:gridCol w:w="503"/>
        <w:gridCol w:w="1401"/>
        <w:gridCol w:w="2796"/>
        <w:gridCol w:w="1549"/>
      </w:tblGrid>
      <w:tr w:rsidR="00023CAB" w:rsidTr="00023CAB">
        <w:trPr>
          <w:trHeight w:val="20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023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023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023CAB" w:rsidRDefault="00023CAB" w:rsidP="00023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023CAB" w:rsidRDefault="00023CAB" w:rsidP="00023CA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023CAB" w:rsidTr="00023CA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JIN C ESC 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Maza 1913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63"/>
        <w:tblOverlap w:val="never"/>
        <w:tblW w:w="6249" w:type="dxa"/>
        <w:tblLayout w:type="fixed"/>
        <w:tblLook w:val="0400" w:firstRow="0" w:lastRow="0" w:firstColumn="0" w:lastColumn="0" w:noHBand="0" w:noVBand="1"/>
      </w:tblPr>
      <w:tblGrid>
        <w:gridCol w:w="503"/>
        <w:gridCol w:w="1401"/>
        <w:gridCol w:w="2796"/>
        <w:gridCol w:w="1549"/>
      </w:tblGrid>
      <w:tr w:rsidR="00023CAB" w:rsidTr="00150CF8">
        <w:trPr>
          <w:trHeight w:val="20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023CAB" w:rsidTr="00150CF8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JIC 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Campichuelo 100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63"/>
        <w:tblOverlap w:val="never"/>
        <w:tblW w:w="6249" w:type="dxa"/>
        <w:tblLayout w:type="fixed"/>
        <w:tblLook w:val="0400" w:firstRow="0" w:lastRow="0" w:firstColumn="0" w:lastColumn="0" w:noHBand="0" w:noVBand="1"/>
      </w:tblPr>
      <w:tblGrid>
        <w:gridCol w:w="503"/>
        <w:gridCol w:w="1401"/>
        <w:gridCol w:w="2796"/>
        <w:gridCol w:w="1549"/>
      </w:tblGrid>
      <w:tr w:rsidR="00023CAB" w:rsidTr="00150CF8">
        <w:trPr>
          <w:trHeight w:val="20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023CAB" w:rsidRDefault="00023CAB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023CAB" w:rsidTr="00150CF8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>JII 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CAB" w:rsidRPr="0057190A" w:rsidRDefault="00023CAB" w:rsidP="00023CAB">
            <w:pPr>
              <w:spacing w:after="0"/>
              <w:jc w:val="center"/>
            </w:pPr>
            <w:r w:rsidRPr="0057190A">
              <w:t xml:space="preserve">H. </w:t>
            </w:r>
            <w:proofErr w:type="spellStart"/>
            <w:r w:rsidRPr="0057190A">
              <w:t>Yrigoyen</w:t>
            </w:r>
            <w:proofErr w:type="spellEnd"/>
            <w:r w:rsidRPr="0057190A">
              <w:t xml:space="preserve"> 4238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3CAB" w:rsidRPr="0057190A" w:rsidRDefault="00023CAB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9"/>
        <w:tblOverlap w:val="never"/>
        <w:tblW w:w="6295" w:type="dxa"/>
        <w:tblLayout w:type="fixed"/>
        <w:tblLook w:val="0400" w:firstRow="0" w:lastRow="0" w:firstColumn="0" w:lastColumn="0" w:noHBand="0" w:noVBand="1"/>
      </w:tblPr>
      <w:tblGrid>
        <w:gridCol w:w="507"/>
        <w:gridCol w:w="1551"/>
        <w:gridCol w:w="2617"/>
        <w:gridCol w:w="1620"/>
      </w:tblGrid>
      <w:tr w:rsidR="00150CF8" w:rsidTr="00150CF8">
        <w:trPr>
          <w:trHeight w:val="2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DE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JIC 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Aguirre 752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12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JM 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Matienzo 1880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9</w:t>
            </w:r>
            <w:r w:rsidR="008A09F2">
              <w:t>:</w:t>
            </w:r>
            <w:r w:rsidRPr="0057190A">
              <w:t>30 a 17</w:t>
            </w:r>
            <w:r w:rsidR="008A09F2">
              <w:t>:</w:t>
            </w:r>
            <w:r w:rsidRPr="0057190A">
              <w:t>30</w:t>
            </w:r>
          </w:p>
        </w:tc>
      </w:tr>
    </w:tbl>
    <w:p w:rsidR="00023CAB" w:rsidRDefault="00023CAB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150CF8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JIC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Moldes 2043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EI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Blanco Encalada 3483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  <w:r w:rsidR="008A09F2">
              <w:t>:00</w:t>
            </w:r>
            <w:r w:rsidRPr="0057190A">
              <w:t xml:space="preserve"> a 18</w:t>
            </w:r>
            <w:r w:rsidR="008A09F2">
              <w:t>:00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JM 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Vuelta de Obligado 3554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  <w:r w:rsidR="008A09F2">
              <w:t>:00</w:t>
            </w:r>
            <w:r w:rsidRPr="0057190A">
              <w:t xml:space="preserve"> a 18</w:t>
            </w:r>
            <w:r w:rsidR="008A09F2">
              <w:t>:00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C ESC 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Monroe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D ESC 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proofErr w:type="spellStart"/>
            <w:r w:rsidRPr="0057190A">
              <w:t>Roosvelt</w:t>
            </w:r>
            <w:proofErr w:type="spellEnd"/>
            <w:r w:rsidRPr="0057190A">
              <w:t xml:space="preserve"> 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150CF8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EI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Av. Varela 1425 (</w:t>
            </w:r>
            <w:proofErr w:type="spellStart"/>
            <w:r w:rsidRPr="0057190A">
              <w:t>H.Piñero</w:t>
            </w:r>
            <w:proofErr w:type="spellEnd"/>
            <w:r w:rsidRPr="0057190A"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9</w:t>
            </w:r>
            <w:r w:rsidR="008A09F2">
              <w:t>:</w:t>
            </w:r>
            <w:r w:rsidRPr="0057190A">
              <w:t>30 a 17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A ESC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B. F. Moreno 3652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B ESC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 xml:space="preserve">Eugenio </w:t>
            </w:r>
            <w:proofErr w:type="spellStart"/>
            <w:r w:rsidRPr="0057190A">
              <w:t>Garzon</w:t>
            </w:r>
            <w:proofErr w:type="spellEnd"/>
            <w:r w:rsidRPr="0057190A">
              <w:t xml:space="preserve"> 3950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416"/>
        <w:tblOverlap w:val="never"/>
        <w:tblW w:w="5798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124"/>
        <w:gridCol w:w="1723"/>
      </w:tblGrid>
      <w:tr w:rsidR="00150CF8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JIC 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Mercedes 1465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JIC 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Av. Gaona 3299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B ESC 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 xml:space="preserve">Cesar </w:t>
            </w:r>
            <w:proofErr w:type="spellStart"/>
            <w:r w:rsidRPr="0057190A">
              <w:t>Diaz</w:t>
            </w:r>
            <w:proofErr w:type="spellEnd"/>
            <w:r w:rsidRPr="0057190A">
              <w:t xml:space="preserve"> 3050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"/>
        <w:tblOverlap w:val="never"/>
        <w:tblW w:w="6249" w:type="dxa"/>
        <w:tblLayout w:type="fixed"/>
        <w:tblLook w:val="0400" w:firstRow="0" w:lastRow="0" w:firstColumn="0" w:lastColumn="0" w:noHBand="0" w:noVBand="1"/>
      </w:tblPr>
      <w:tblGrid>
        <w:gridCol w:w="503"/>
        <w:gridCol w:w="1401"/>
        <w:gridCol w:w="2796"/>
        <w:gridCol w:w="1549"/>
      </w:tblGrid>
      <w:tr w:rsidR="00150CF8" w:rsidTr="00150CF8">
        <w:trPr>
          <w:trHeight w:val="20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C ESC 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Saravia 2358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9"/>
        <w:tblOverlap w:val="never"/>
        <w:tblW w:w="6278" w:type="dxa"/>
        <w:tblLayout w:type="fixed"/>
        <w:tblLook w:val="0400" w:firstRow="0" w:lastRow="0" w:firstColumn="0" w:lastColumn="0" w:noHBand="0" w:noVBand="1"/>
      </w:tblPr>
      <w:tblGrid>
        <w:gridCol w:w="505"/>
        <w:gridCol w:w="1408"/>
        <w:gridCol w:w="2809"/>
        <w:gridCol w:w="1556"/>
      </w:tblGrid>
      <w:tr w:rsidR="007B02D6" w:rsidTr="007B02D6">
        <w:trPr>
          <w:trHeight w:val="13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7B02D6" w:rsidRDefault="007B02D6" w:rsidP="007B02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7B02D6" w:rsidRDefault="007B02D6" w:rsidP="007B02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7B02D6" w:rsidRDefault="007B02D6" w:rsidP="007B02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7B02D6" w:rsidRDefault="007B02D6" w:rsidP="007B02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7B02D6" w:rsidTr="007B02D6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2D6" w:rsidRPr="0057190A" w:rsidRDefault="007B02D6" w:rsidP="007B02D6">
            <w:pPr>
              <w:spacing w:after="0"/>
              <w:jc w:val="center"/>
            </w:pPr>
            <w:r w:rsidRPr="0057190A"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2D6" w:rsidRPr="0057190A" w:rsidRDefault="007B02D6" w:rsidP="007B02D6">
            <w:pPr>
              <w:spacing w:after="0"/>
              <w:jc w:val="center"/>
            </w:pPr>
            <w:r w:rsidRPr="0057190A">
              <w:t>JIN B ESC 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2D6" w:rsidRPr="0057190A" w:rsidRDefault="007B02D6" w:rsidP="007B02D6">
            <w:pPr>
              <w:spacing w:after="0"/>
              <w:jc w:val="center"/>
            </w:pPr>
            <w:r w:rsidRPr="0057190A">
              <w:t>Otero 271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02D6" w:rsidRPr="0057190A" w:rsidRDefault="007B02D6" w:rsidP="007B02D6">
            <w:pPr>
              <w:spacing w:after="0"/>
              <w:jc w:val="center"/>
            </w:pPr>
            <w:r w:rsidRPr="0057190A">
              <w:t>8</w:t>
            </w:r>
            <w:r>
              <w:t>:</w:t>
            </w:r>
            <w:r w:rsidRPr="0057190A">
              <w:t>30 a 16</w:t>
            </w:r>
            <w:r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150CF8" w:rsidTr="00150CF8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150CF8" w:rsidRDefault="00150CF8" w:rsidP="00150CF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150CF8" w:rsidTr="00150CF8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JIN A ESC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proofErr w:type="spellStart"/>
            <w:r w:rsidRPr="0057190A">
              <w:t>Triuvirato</w:t>
            </w:r>
            <w:proofErr w:type="spellEnd"/>
            <w:r w:rsidRPr="0057190A">
              <w:t xml:space="preserve"> 4857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JIC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 xml:space="preserve">Rogelio </w:t>
            </w:r>
            <w:proofErr w:type="spellStart"/>
            <w:r w:rsidRPr="0057190A">
              <w:t>Yrurtia</w:t>
            </w:r>
            <w:proofErr w:type="spellEnd"/>
            <w:r w:rsidRPr="0057190A">
              <w:t xml:space="preserve"> 5806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JII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Besares 4333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EI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proofErr w:type="spellStart"/>
            <w:r w:rsidRPr="0057190A">
              <w:t>Galvan</w:t>
            </w:r>
            <w:proofErr w:type="spellEnd"/>
            <w:r w:rsidRPr="0057190A">
              <w:t xml:space="preserve"> 3710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  <w:tr w:rsidR="00150CF8" w:rsidTr="00150CF8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EI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50CF8" w:rsidRPr="0057190A" w:rsidRDefault="00150CF8" w:rsidP="00150CF8">
            <w:pPr>
              <w:spacing w:after="0"/>
              <w:jc w:val="center"/>
            </w:pPr>
            <w:r w:rsidRPr="0057190A">
              <w:t>Pedro I. Rivera 4221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0CF8" w:rsidRPr="0057190A" w:rsidRDefault="00150CF8" w:rsidP="008A09F2">
            <w:pPr>
              <w:spacing w:after="0"/>
              <w:jc w:val="center"/>
            </w:pPr>
            <w:r w:rsidRPr="0057190A">
              <w:t>8</w:t>
            </w:r>
            <w:r w:rsidR="008A09F2">
              <w:t>:</w:t>
            </w:r>
            <w:r w:rsidRPr="0057190A">
              <w:t>30 a 16</w:t>
            </w:r>
            <w:r w:rsidR="008A09F2">
              <w:t>:</w:t>
            </w:r>
            <w:r w:rsidRPr="0057190A">
              <w:t>30</w:t>
            </w:r>
          </w:p>
        </w:tc>
      </w:tr>
    </w:tbl>
    <w:p w:rsidR="00150CF8" w:rsidRDefault="00150CF8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8A09F2" w:rsidTr="00E234C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E234C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B ESC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Av. San Martin 6387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JIC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Fernandez</w:t>
            </w:r>
            <w:proofErr w:type="spellEnd"/>
            <w:r w:rsidRPr="0057190A">
              <w:t xml:space="preserve"> de Enciso 4451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A ESC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Obispo San Alberto 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C ESC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Vallejos 2555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D ESC 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Basurco</w:t>
            </w:r>
            <w:proofErr w:type="spellEnd"/>
            <w:r w:rsidRPr="0057190A">
              <w:t xml:space="preserve"> 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"/>
        <w:tblOverlap w:val="never"/>
        <w:tblW w:w="6278" w:type="dxa"/>
        <w:tblLayout w:type="fixed"/>
        <w:tblLook w:val="0400" w:firstRow="0" w:lastRow="0" w:firstColumn="0" w:lastColumn="0" w:noHBand="0" w:noVBand="1"/>
      </w:tblPr>
      <w:tblGrid>
        <w:gridCol w:w="505"/>
        <w:gridCol w:w="1408"/>
        <w:gridCol w:w="2809"/>
        <w:gridCol w:w="1556"/>
      </w:tblGrid>
      <w:tr w:rsidR="008A09F2" w:rsidTr="00E234CF">
        <w:trPr>
          <w:trHeight w:val="13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E234CF">
        <w:trPr>
          <w:trHeight w:val="345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EI 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Simbron</w:t>
            </w:r>
            <w:proofErr w:type="spellEnd"/>
            <w:r w:rsidRPr="0057190A">
              <w:t xml:space="preserve"> 5855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9"/>
        <w:tblOverlap w:val="never"/>
        <w:tblW w:w="6295" w:type="dxa"/>
        <w:tblLayout w:type="fixed"/>
        <w:tblLook w:val="0400" w:firstRow="0" w:lastRow="0" w:firstColumn="0" w:lastColumn="0" w:noHBand="0" w:noVBand="1"/>
      </w:tblPr>
      <w:tblGrid>
        <w:gridCol w:w="507"/>
        <w:gridCol w:w="1551"/>
        <w:gridCol w:w="2617"/>
        <w:gridCol w:w="1620"/>
      </w:tblGrid>
      <w:tr w:rsidR="008A09F2" w:rsidTr="00E234CF">
        <w:trPr>
          <w:trHeight w:val="2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E234CF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JIC 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Bruselas 755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12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JIC 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Gualeguaychu</w:t>
            </w:r>
            <w:proofErr w:type="spellEnd"/>
            <w:r w:rsidRPr="0057190A">
              <w:t xml:space="preserve"> 550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9"/>
        <w:tblOverlap w:val="never"/>
        <w:tblW w:w="6295" w:type="dxa"/>
        <w:tblLayout w:type="fixed"/>
        <w:tblLook w:val="0400" w:firstRow="0" w:lastRow="0" w:firstColumn="0" w:lastColumn="0" w:noHBand="0" w:noVBand="1"/>
      </w:tblPr>
      <w:tblGrid>
        <w:gridCol w:w="507"/>
        <w:gridCol w:w="1551"/>
        <w:gridCol w:w="2617"/>
        <w:gridCol w:w="1620"/>
      </w:tblGrid>
      <w:tr w:rsidR="008A09F2" w:rsidTr="008A09F2">
        <w:trPr>
          <w:trHeight w:val="21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8A09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8A09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8A09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8A09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8A09F2">
        <w:trPr>
          <w:trHeight w:val="31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EI 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Martinez</w:t>
            </w:r>
            <w:proofErr w:type="spellEnd"/>
            <w:r w:rsidRPr="0057190A">
              <w:t xml:space="preserve"> Castro 3061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8A09F2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JII 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Varela 1802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8A09F2" w:rsidTr="00E234C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E234C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JII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Piedrabuena</w:t>
            </w:r>
            <w:proofErr w:type="spellEnd"/>
            <w:r w:rsidRPr="0057190A">
              <w:t xml:space="preserve"> y Av. Eva </w:t>
            </w:r>
            <w:proofErr w:type="spellStart"/>
            <w:r w:rsidRPr="0057190A">
              <w:t>Peron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JIC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Zuviria</w:t>
            </w:r>
            <w:proofErr w:type="spellEnd"/>
            <w:r w:rsidRPr="0057190A">
              <w:t xml:space="preserve"> 6640/50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A ESC 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Cosquin</w:t>
            </w:r>
            <w:proofErr w:type="spellEnd"/>
            <w:r w:rsidRPr="0057190A">
              <w:t xml:space="preserve"> 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C ESC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 xml:space="preserve">M. </w:t>
            </w:r>
            <w:proofErr w:type="spellStart"/>
            <w:r w:rsidRPr="0057190A">
              <w:t>Leguizamon</w:t>
            </w:r>
            <w:proofErr w:type="spellEnd"/>
            <w:r w:rsidRPr="0057190A">
              <w:t xml:space="preserve"> 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45"/>
        <w:tblOverlap w:val="never"/>
        <w:tblW w:w="6345" w:type="dxa"/>
        <w:tblLayout w:type="fixed"/>
        <w:tblLook w:val="0400" w:firstRow="0" w:lastRow="0" w:firstColumn="0" w:lastColumn="0" w:noHBand="0" w:noVBand="1"/>
      </w:tblPr>
      <w:tblGrid>
        <w:gridCol w:w="467"/>
        <w:gridCol w:w="1484"/>
        <w:gridCol w:w="2835"/>
        <w:gridCol w:w="1559"/>
      </w:tblGrid>
      <w:tr w:rsidR="008A09F2" w:rsidTr="00E234CF">
        <w:trPr>
          <w:trHeight w:val="268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ESCUELA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D9F1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:rsidR="008A09F2" w:rsidRDefault="008A09F2" w:rsidP="00E23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TURNO</w:t>
            </w:r>
          </w:p>
        </w:tc>
      </w:tr>
      <w:tr w:rsidR="008A09F2" w:rsidTr="00E234CF">
        <w:trPr>
          <w:trHeight w:val="351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JII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 xml:space="preserve">Av. </w:t>
            </w:r>
            <w:proofErr w:type="spellStart"/>
            <w:r w:rsidRPr="0057190A">
              <w:t>Larrazabal</w:t>
            </w:r>
            <w:proofErr w:type="spellEnd"/>
            <w:r w:rsidRPr="0057190A">
              <w:t xml:space="preserve"> 4520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JII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Olascoaga 5001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JII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Larrazabal</w:t>
            </w:r>
            <w:proofErr w:type="spellEnd"/>
            <w:r w:rsidRPr="0057190A">
              <w:t xml:space="preserve"> 5140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JIN C ESC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 xml:space="preserve">Cañada de </w:t>
            </w:r>
            <w:proofErr w:type="spellStart"/>
            <w:r w:rsidRPr="0057190A">
              <w:t>Gomez</w:t>
            </w:r>
            <w:proofErr w:type="spellEnd"/>
            <w:r w:rsidRPr="0057190A">
              <w:t xml:space="preserve"> 4548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:30 a 16:</w:t>
            </w:r>
            <w:r w:rsidRPr="0057190A">
              <w:t>30</w:t>
            </w:r>
          </w:p>
        </w:tc>
      </w:tr>
      <w:tr w:rsidR="008A09F2" w:rsidTr="00E234CF">
        <w:trPr>
          <w:trHeight w:val="268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9F2" w:rsidRPr="0057190A" w:rsidRDefault="008A09F2" w:rsidP="008A09F2">
            <w:pPr>
              <w:spacing w:after="0"/>
              <w:jc w:val="center"/>
            </w:pPr>
            <w:r w:rsidRPr="0057190A">
              <w:t>JIC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F2" w:rsidRPr="0057190A" w:rsidRDefault="008A09F2" w:rsidP="008A09F2">
            <w:pPr>
              <w:spacing w:after="0"/>
              <w:jc w:val="center"/>
            </w:pPr>
            <w:proofErr w:type="spellStart"/>
            <w:r w:rsidRPr="0057190A">
              <w:t>Fonrouge</w:t>
            </w:r>
            <w:proofErr w:type="spellEnd"/>
            <w:r w:rsidRPr="0057190A">
              <w:t xml:space="preserve"> 4358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09F2" w:rsidRPr="0057190A" w:rsidRDefault="008A09F2" w:rsidP="007B02D6">
            <w:pPr>
              <w:spacing w:after="0"/>
              <w:jc w:val="center"/>
            </w:pPr>
            <w:r w:rsidRPr="0057190A">
              <w:t>8</w:t>
            </w:r>
            <w:r w:rsidR="007B02D6">
              <w:t>:</w:t>
            </w:r>
            <w:r w:rsidRPr="0057190A">
              <w:t>30 a 16</w:t>
            </w:r>
            <w:r w:rsidR="007B02D6">
              <w:t>:</w:t>
            </w:r>
            <w:r w:rsidRPr="0057190A">
              <w:t>30</w:t>
            </w:r>
          </w:p>
        </w:tc>
      </w:tr>
    </w:tbl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p w:rsidR="008A09F2" w:rsidRDefault="008A09F2" w:rsidP="00386FBF">
      <w:pPr>
        <w:rPr>
          <w:rFonts w:ascii="Arial" w:hAnsi="Arial" w:cs="Arial"/>
          <w:sz w:val="24"/>
          <w:szCs w:val="24"/>
        </w:rPr>
      </w:pPr>
    </w:p>
    <w:sectPr w:rsidR="008A0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D9" w:rsidRDefault="00381ED9" w:rsidP="00640629">
      <w:pPr>
        <w:spacing w:after="0" w:line="240" w:lineRule="auto"/>
      </w:pPr>
      <w:r>
        <w:separator/>
      </w:r>
    </w:p>
  </w:endnote>
  <w:endnote w:type="continuationSeparator" w:id="0">
    <w:p w:rsidR="00381ED9" w:rsidRDefault="00381ED9" w:rsidP="0064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6406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6406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6406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D9" w:rsidRDefault="00381ED9" w:rsidP="00640629">
      <w:pPr>
        <w:spacing w:after="0" w:line="240" w:lineRule="auto"/>
      </w:pPr>
      <w:r>
        <w:separator/>
      </w:r>
    </w:p>
  </w:footnote>
  <w:footnote w:type="continuationSeparator" w:id="0">
    <w:p w:rsidR="00381ED9" w:rsidRDefault="00381ED9" w:rsidP="0064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381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44380" o:spid="_x0000_s2050" type="#_x0000_t136" style="position:absolute;margin-left:0;margin-top:0;width:299.7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381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44381" o:spid="_x0000_s2051" type="#_x0000_t136" style="position:absolute;margin-left:0;margin-top:0;width:299.7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9" w:rsidRDefault="00381ED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44379" o:spid="_x0000_s2049" type="#_x0000_t136" style="position:absolute;margin-left:0;margin-top:0;width:299.7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FB"/>
    <w:rsid w:val="00023CAB"/>
    <w:rsid w:val="00051D14"/>
    <w:rsid w:val="00150CF8"/>
    <w:rsid w:val="002E3FC5"/>
    <w:rsid w:val="00365E06"/>
    <w:rsid w:val="00381ED9"/>
    <w:rsid w:val="00386FBF"/>
    <w:rsid w:val="003B5009"/>
    <w:rsid w:val="00591E4C"/>
    <w:rsid w:val="00640629"/>
    <w:rsid w:val="006B7A75"/>
    <w:rsid w:val="007B02D6"/>
    <w:rsid w:val="007C1D49"/>
    <w:rsid w:val="008A09F2"/>
    <w:rsid w:val="008C5574"/>
    <w:rsid w:val="00927AE4"/>
    <w:rsid w:val="009D6581"/>
    <w:rsid w:val="00D542B2"/>
    <w:rsid w:val="00E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E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6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29"/>
  </w:style>
  <w:style w:type="paragraph" w:styleId="Piedepgina">
    <w:name w:val="footer"/>
    <w:basedOn w:val="Normal"/>
    <w:link w:val="PiedepginaCar"/>
    <w:uiPriority w:val="99"/>
    <w:unhideWhenUsed/>
    <w:rsid w:val="0064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E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6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29"/>
  </w:style>
  <w:style w:type="paragraph" w:styleId="Piedepgina">
    <w:name w:val="footer"/>
    <w:basedOn w:val="Normal"/>
    <w:link w:val="PiedepginaCar"/>
    <w:uiPriority w:val="99"/>
    <w:unhideWhenUsed/>
    <w:rsid w:val="0064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l@udacapita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icial@udaca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mariava.kunz0708</cp:lastModifiedBy>
  <cp:revision>2</cp:revision>
  <dcterms:created xsi:type="dcterms:W3CDTF">2018-10-26T00:48:00Z</dcterms:created>
  <dcterms:modified xsi:type="dcterms:W3CDTF">2018-10-26T00:48:00Z</dcterms:modified>
</cp:coreProperties>
</file>